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2" w:rsidRPr="005D5A75" w:rsidRDefault="00A816E2" w:rsidP="00065859">
      <w:pPr>
        <w:jc w:val="center"/>
        <w:rPr>
          <w:b/>
          <w:szCs w:val="24"/>
        </w:rPr>
      </w:pPr>
      <w:bookmarkStart w:id="0" w:name="_GoBack"/>
      <w:bookmarkEnd w:id="0"/>
      <w:r w:rsidRPr="005D5A75">
        <w:rPr>
          <w:b/>
          <w:szCs w:val="24"/>
        </w:rPr>
        <w:t>GRADE CURRICULAR</w:t>
      </w:r>
    </w:p>
    <w:p w:rsidR="00A816E2" w:rsidRPr="005D5A75" w:rsidRDefault="00A816E2" w:rsidP="00A816E2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340"/>
        <w:gridCol w:w="2728"/>
        <w:gridCol w:w="2629"/>
      </w:tblGrid>
      <w:tr w:rsidR="00A816E2" w:rsidRPr="005D5A75" w:rsidTr="00BA795E">
        <w:trPr>
          <w:trHeight w:val="128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 xml:space="preserve">Eixo </w:t>
            </w:r>
            <w:proofErr w:type="gramStart"/>
            <w:r w:rsidRPr="005D5A75">
              <w:rPr>
                <w:b/>
                <w:szCs w:val="26"/>
              </w:rPr>
              <w:t>1</w:t>
            </w:r>
            <w:proofErr w:type="gramEnd"/>
            <w:r w:rsidRPr="005D5A75">
              <w:rPr>
                <w:b/>
                <w:szCs w:val="26"/>
              </w:rPr>
              <w:t>:</w:t>
            </w:r>
          </w:p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>Tradições Religiosas</w:t>
            </w:r>
          </w:p>
          <w:p w:rsidR="00A816E2" w:rsidRPr="005D5A75" w:rsidRDefault="00A816E2" w:rsidP="00A853DE">
            <w:pPr>
              <w:jc w:val="center"/>
              <w:rPr>
                <w:szCs w:val="26"/>
              </w:rPr>
            </w:pPr>
            <w:r w:rsidRPr="005D5A75">
              <w:rPr>
                <w:szCs w:val="26"/>
              </w:rPr>
              <w:t>(Comum)</w:t>
            </w:r>
          </w:p>
          <w:p w:rsidR="00A816E2" w:rsidRPr="005D5A75" w:rsidRDefault="00A816E2" w:rsidP="00A853DE">
            <w:pPr>
              <w:jc w:val="center"/>
              <w:rPr>
                <w:b/>
                <w:sz w:val="28"/>
                <w:szCs w:val="26"/>
              </w:rPr>
            </w:pPr>
            <w:r w:rsidRPr="005D5A75">
              <w:rPr>
                <w:szCs w:val="26"/>
              </w:rPr>
              <w:t>10 DISCIPLINAS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 xml:space="preserve">Eixo </w:t>
            </w:r>
            <w:proofErr w:type="gramStart"/>
            <w:r w:rsidRPr="005D5A75">
              <w:rPr>
                <w:b/>
                <w:szCs w:val="26"/>
              </w:rPr>
              <w:t>2</w:t>
            </w:r>
            <w:proofErr w:type="gramEnd"/>
            <w:r w:rsidRPr="005D5A75">
              <w:rPr>
                <w:b/>
                <w:szCs w:val="26"/>
              </w:rPr>
              <w:t>:</w:t>
            </w:r>
          </w:p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>Religiões e Temas</w:t>
            </w:r>
          </w:p>
          <w:p w:rsidR="00A816E2" w:rsidRPr="005D5A75" w:rsidRDefault="00A816E2" w:rsidP="00A853DE">
            <w:pPr>
              <w:jc w:val="center"/>
              <w:rPr>
                <w:szCs w:val="26"/>
              </w:rPr>
            </w:pPr>
            <w:r w:rsidRPr="005D5A75">
              <w:rPr>
                <w:szCs w:val="26"/>
              </w:rPr>
              <w:t>(Comum)</w:t>
            </w:r>
          </w:p>
          <w:p w:rsidR="00A816E2" w:rsidRPr="005D5A75" w:rsidRDefault="00A816E2" w:rsidP="00A853DE">
            <w:pPr>
              <w:jc w:val="center"/>
              <w:rPr>
                <w:b/>
                <w:sz w:val="28"/>
                <w:szCs w:val="26"/>
              </w:rPr>
            </w:pPr>
            <w:proofErr w:type="gramStart"/>
            <w:r w:rsidRPr="005D5A75">
              <w:rPr>
                <w:szCs w:val="26"/>
              </w:rPr>
              <w:t>4</w:t>
            </w:r>
            <w:proofErr w:type="gramEnd"/>
            <w:r w:rsidRPr="005D5A75">
              <w:rPr>
                <w:szCs w:val="26"/>
              </w:rPr>
              <w:t xml:space="preserve"> DISCIPLINAS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 xml:space="preserve">Eixo </w:t>
            </w:r>
            <w:proofErr w:type="gramStart"/>
            <w:r w:rsidRPr="005D5A75">
              <w:rPr>
                <w:b/>
                <w:szCs w:val="26"/>
              </w:rPr>
              <w:t>3</w:t>
            </w:r>
            <w:proofErr w:type="gramEnd"/>
            <w:r w:rsidRPr="005D5A75">
              <w:rPr>
                <w:b/>
                <w:szCs w:val="26"/>
              </w:rPr>
              <w:t>:</w:t>
            </w:r>
          </w:p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>Pesquisa em Religião</w:t>
            </w:r>
          </w:p>
          <w:p w:rsidR="00A816E2" w:rsidRPr="005D5A75" w:rsidRDefault="00A816E2" w:rsidP="00A853DE">
            <w:pPr>
              <w:jc w:val="center"/>
              <w:rPr>
                <w:szCs w:val="26"/>
              </w:rPr>
            </w:pPr>
            <w:r w:rsidRPr="005D5A75">
              <w:rPr>
                <w:szCs w:val="26"/>
              </w:rPr>
              <w:t>(Bacharelado)</w:t>
            </w:r>
          </w:p>
          <w:p w:rsidR="00A816E2" w:rsidRPr="005D5A75" w:rsidRDefault="00A816E2" w:rsidP="00A853DE">
            <w:pPr>
              <w:jc w:val="center"/>
              <w:rPr>
                <w:sz w:val="28"/>
                <w:szCs w:val="26"/>
              </w:rPr>
            </w:pPr>
            <w:proofErr w:type="gramStart"/>
            <w:r w:rsidRPr="005D5A75">
              <w:rPr>
                <w:szCs w:val="26"/>
              </w:rPr>
              <w:t>4</w:t>
            </w:r>
            <w:proofErr w:type="gramEnd"/>
            <w:r w:rsidRPr="005D5A75">
              <w:rPr>
                <w:szCs w:val="26"/>
              </w:rPr>
              <w:t xml:space="preserve"> DISCIPLINAS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5D5A75" w:rsidRDefault="00A816E2" w:rsidP="00A853DE">
            <w:pPr>
              <w:jc w:val="center"/>
              <w:rPr>
                <w:b/>
                <w:szCs w:val="26"/>
              </w:rPr>
            </w:pPr>
            <w:r w:rsidRPr="005D5A75">
              <w:rPr>
                <w:b/>
                <w:szCs w:val="26"/>
              </w:rPr>
              <w:t xml:space="preserve">Eixo </w:t>
            </w:r>
            <w:proofErr w:type="gramStart"/>
            <w:r w:rsidRPr="005D5A75">
              <w:rPr>
                <w:b/>
                <w:szCs w:val="26"/>
              </w:rPr>
              <w:t>4</w:t>
            </w:r>
            <w:proofErr w:type="gramEnd"/>
            <w:r w:rsidRPr="005D5A75">
              <w:rPr>
                <w:b/>
                <w:szCs w:val="26"/>
              </w:rPr>
              <w:t>:</w:t>
            </w:r>
          </w:p>
          <w:p w:rsidR="00A816E2" w:rsidRPr="005D5A75" w:rsidRDefault="00A816E2" w:rsidP="00A853DE">
            <w:pPr>
              <w:jc w:val="center"/>
              <w:rPr>
                <w:b/>
                <w:sz w:val="22"/>
                <w:szCs w:val="24"/>
              </w:rPr>
            </w:pPr>
            <w:r w:rsidRPr="005D5A75">
              <w:rPr>
                <w:b/>
                <w:sz w:val="22"/>
                <w:szCs w:val="24"/>
              </w:rPr>
              <w:t>Formação Pedagógica</w:t>
            </w:r>
          </w:p>
          <w:p w:rsidR="00A816E2" w:rsidRPr="005D5A75" w:rsidRDefault="00A816E2" w:rsidP="00A853DE">
            <w:pPr>
              <w:jc w:val="center"/>
              <w:rPr>
                <w:szCs w:val="26"/>
              </w:rPr>
            </w:pPr>
            <w:r w:rsidRPr="005D5A75">
              <w:rPr>
                <w:szCs w:val="26"/>
              </w:rPr>
              <w:t>(Licenciatura)</w:t>
            </w:r>
          </w:p>
          <w:p w:rsidR="005D5A75" w:rsidRPr="005D5A75" w:rsidRDefault="005D5A75" w:rsidP="00A853DE">
            <w:pPr>
              <w:jc w:val="center"/>
              <w:rPr>
                <w:sz w:val="28"/>
                <w:szCs w:val="26"/>
              </w:rPr>
            </w:pPr>
            <w:r w:rsidRPr="005D5A75">
              <w:rPr>
                <w:szCs w:val="26"/>
              </w:rPr>
              <w:t xml:space="preserve">12 TEÓRICAS + 6 PRÁTICAS </w:t>
            </w:r>
          </w:p>
        </w:tc>
      </w:tr>
      <w:tr w:rsidR="00A816E2" w:rsidRPr="005D5A75" w:rsidTr="002F6F04">
        <w:trPr>
          <w:trHeight w:val="1122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B50E2B" w:rsidRDefault="00A816E2" w:rsidP="00A853DE">
            <w:pPr>
              <w:jc w:val="center"/>
              <w:rPr>
                <w:b/>
                <w:sz w:val="22"/>
                <w:szCs w:val="22"/>
              </w:rPr>
            </w:pPr>
            <w:r w:rsidRPr="00B50E2B">
              <w:rPr>
                <w:b/>
                <w:sz w:val="22"/>
                <w:szCs w:val="22"/>
              </w:rPr>
              <w:t>Núcleo: Tradições</w:t>
            </w:r>
            <w:proofErr w:type="gramStart"/>
            <w:r w:rsidRPr="00B50E2B">
              <w:rPr>
                <w:b/>
                <w:sz w:val="22"/>
                <w:szCs w:val="22"/>
              </w:rPr>
              <w:t xml:space="preserve">  </w:t>
            </w:r>
          </w:p>
          <w:p w:rsidR="00A816E2" w:rsidRPr="00B50E2B" w:rsidRDefault="00BA795E" w:rsidP="00A853DE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End"/>
            <w:r w:rsidRPr="00B50E2B">
              <w:rPr>
                <w:b/>
                <w:sz w:val="22"/>
                <w:szCs w:val="22"/>
                <w:u w:val="single"/>
              </w:rPr>
              <w:t>(T</w:t>
            </w:r>
            <w:r w:rsidR="00A816E2" w:rsidRPr="00B50E2B">
              <w:rPr>
                <w:b/>
                <w:sz w:val="22"/>
                <w:szCs w:val="22"/>
                <w:u w:val="single"/>
              </w:rPr>
              <w:t>1)</w:t>
            </w:r>
            <w:r w:rsidR="005D1510" w:rsidRPr="00B50E2B">
              <w:rPr>
                <w:b/>
                <w:sz w:val="22"/>
                <w:szCs w:val="22"/>
                <w:u w:val="single"/>
              </w:rPr>
              <w:t xml:space="preserve"> – 3 disciplinas</w:t>
            </w:r>
          </w:p>
          <w:p w:rsidR="00A816E2" w:rsidRPr="00B50E2B" w:rsidRDefault="00BA795E" w:rsidP="00B50E2B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(CRE073) </w:t>
            </w:r>
            <w:r w:rsidR="00A816E2" w:rsidRPr="00B50E2B">
              <w:rPr>
                <w:sz w:val="22"/>
                <w:szCs w:val="22"/>
              </w:rPr>
              <w:t>Religiões do Mundo Antigo</w:t>
            </w:r>
          </w:p>
          <w:p w:rsidR="00A816E2" w:rsidRPr="00B50E2B" w:rsidRDefault="00A816E2" w:rsidP="00A853DE">
            <w:pPr>
              <w:rPr>
                <w:b/>
                <w:sz w:val="22"/>
                <w:szCs w:val="22"/>
              </w:rPr>
            </w:pP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 </w:t>
            </w:r>
            <w:r w:rsidR="00BA795E" w:rsidRPr="00B50E2B">
              <w:rPr>
                <w:sz w:val="22"/>
                <w:szCs w:val="22"/>
              </w:rPr>
              <w:t xml:space="preserve">(CRE072) </w:t>
            </w:r>
            <w:r w:rsidRPr="00B50E2B">
              <w:rPr>
                <w:sz w:val="22"/>
                <w:szCs w:val="22"/>
              </w:rPr>
              <w:t>Religiões da China e Japão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BA795E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(CRE075) </w:t>
            </w:r>
            <w:r w:rsidR="00A816E2" w:rsidRPr="00B50E2B">
              <w:rPr>
                <w:sz w:val="22"/>
                <w:szCs w:val="22"/>
              </w:rPr>
              <w:t>Religiões da Índia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BA795E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(CRE076) </w:t>
            </w:r>
            <w:r w:rsidR="00A816E2" w:rsidRPr="00B50E2B">
              <w:rPr>
                <w:sz w:val="22"/>
                <w:szCs w:val="22"/>
              </w:rPr>
              <w:t>Budismo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 </w:t>
            </w:r>
          </w:p>
          <w:p w:rsidR="00A816E2" w:rsidRPr="00B50E2B" w:rsidRDefault="00BA795E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(CRE070) </w:t>
            </w:r>
            <w:r w:rsidR="00A816E2" w:rsidRPr="00B50E2B">
              <w:rPr>
                <w:sz w:val="22"/>
                <w:szCs w:val="22"/>
              </w:rPr>
              <w:t>Religiões Africanas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 </w:t>
            </w:r>
          </w:p>
          <w:p w:rsidR="00A816E2" w:rsidRPr="00B50E2B" w:rsidRDefault="00BA795E" w:rsidP="00DF2C0F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(CRE0</w:t>
            </w:r>
            <w:r w:rsidR="005D1510" w:rsidRPr="00B50E2B">
              <w:rPr>
                <w:sz w:val="22"/>
                <w:szCs w:val="22"/>
              </w:rPr>
              <w:t xml:space="preserve">43) </w:t>
            </w:r>
            <w:r w:rsidR="00A816E2" w:rsidRPr="00B50E2B">
              <w:rPr>
                <w:sz w:val="22"/>
                <w:szCs w:val="22"/>
              </w:rPr>
              <w:t>Religiões Ameríndias</w:t>
            </w:r>
          </w:p>
          <w:p w:rsidR="00DF2C0F" w:rsidRPr="00B50E2B" w:rsidRDefault="00DF2C0F" w:rsidP="00A853DE">
            <w:pPr>
              <w:jc w:val="center"/>
              <w:rPr>
                <w:b/>
                <w:sz w:val="22"/>
                <w:szCs w:val="22"/>
              </w:rPr>
            </w:pPr>
          </w:p>
          <w:p w:rsidR="00A816E2" w:rsidRPr="00B50E2B" w:rsidRDefault="005D1510" w:rsidP="00A853D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50E2B">
              <w:rPr>
                <w:b/>
                <w:sz w:val="22"/>
                <w:szCs w:val="22"/>
                <w:u w:val="single"/>
              </w:rPr>
              <w:t>(T</w:t>
            </w:r>
            <w:r w:rsidR="00A816E2" w:rsidRPr="00B50E2B">
              <w:rPr>
                <w:b/>
                <w:sz w:val="22"/>
                <w:szCs w:val="22"/>
                <w:u w:val="single"/>
              </w:rPr>
              <w:t>2)</w:t>
            </w:r>
            <w:r w:rsidRPr="00B50E2B">
              <w:rPr>
                <w:b/>
                <w:sz w:val="22"/>
                <w:szCs w:val="22"/>
                <w:u w:val="single"/>
              </w:rPr>
              <w:t xml:space="preserve"> – 3 disciplinas</w:t>
            </w:r>
          </w:p>
          <w:p w:rsidR="00A816E2" w:rsidRPr="00B50E2B" w:rsidRDefault="00A70982" w:rsidP="00B50E2B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(CRE063) </w:t>
            </w:r>
            <w:r w:rsidR="00A816E2" w:rsidRPr="00B50E2B">
              <w:rPr>
                <w:sz w:val="22"/>
                <w:szCs w:val="22"/>
              </w:rPr>
              <w:t>Judaísmo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A70982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(CRE0</w:t>
            </w:r>
            <w:r w:rsidR="00E67F8C" w:rsidRPr="00B50E2B">
              <w:rPr>
                <w:sz w:val="22"/>
                <w:szCs w:val="22"/>
              </w:rPr>
              <w:t xml:space="preserve">79) </w:t>
            </w:r>
            <w:r w:rsidR="00A816E2" w:rsidRPr="00B50E2B">
              <w:rPr>
                <w:sz w:val="22"/>
                <w:szCs w:val="22"/>
              </w:rPr>
              <w:t>Cristianismo I (Origens)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E67F8C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(CRE080) </w:t>
            </w:r>
            <w:r w:rsidR="00A816E2" w:rsidRPr="00B50E2B">
              <w:rPr>
                <w:sz w:val="22"/>
                <w:szCs w:val="22"/>
              </w:rPr>
              <w:t>Cristianismo II (Desenvolvimentos)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E67F8C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(CRE060) </w:t>
            </w:r>
            <w:r w:rsidR="00A816E2" w:rsidRPr="00B50E2B">
              <w:rPr>
                <w:sz w:val="22"/>
                <w:szCs w:val="22"/>
              </w:rPr>
              <w:t xml:space="preserve">Islamismo 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A816E2" w:rsidP="00A853DE">
            <w:pPr>
              <w:jc w:val="center"/>
              <w:rPr>
                <w:b/>
                <w:sz w:val="22"/>
                <w:szCs w:val="22"/>
              </w:rPr>
            </w:pPr>
            <w:r w:rsidRPr="00B50E2B">
              <w:rPr>
                <w:b/>
                <w:sz w:val="22"/>
                <w:szCs w:val="22"/>
              </w:rPr>
              <w:t xml:space="preserve">Núcleo: Tradições Contextuais </w:t>
            </w:r>
          </w:p>
          <w:p w:rsidR="00A816E2" w:rsidRPr="00B50E2B" w:rsidRDefault="00A70982" w:rsidP="00A853D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50E2B">
              <w:rPr>
                <w:b/>
                <w:sz w:val="22"/>
                <w:szCs w:val="22"/>
                <w:u w:val="single"/>
              </w:rPr>
              <w:t>(TC</w:t>
            </w:r>
            <w:r w:rsidR="00A816E2" w:rsidRPr="00B50E2B">
              <w:rPr>
                <w:b/>
                <w:sz w:val="22"/>
                <w:szCs w:val="22"/>
                <w:u w:val="single"/>
              </w:rPr>
              <w:t>1)</w:t>
            </w:r>
            <w:r w:rsidRPr="00B50E2B">
              <w:rPr>
                <w:b/>
                <w:sz w:val="22"/>
                <w:szCs w:val="22"/>
                <w:u w:val="single"/>
              </w:rPr>
              <w:t xml:space="preserve"> – 2 disciplinas</w:t>
            </w:r>
          </w:p>
          <w:p w:rsidR="00A816E2" w:rsidRPr="00B50E2B" w:rsidRDefault="00E67F8C" w:rsidP="00550DDA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(CRE047) </w:t>
            </w:r>
            <w:r w:rsidR="00A816E2" w:rsidRPr="00B50E2B">
              <w:rPr>
                <w:sz w:val="22"/>
                <w:szCs w:val="22"/>
              </w:rPr>
              <w:t>Catolicismo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E67F8C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(CRE053) </w:t>
            </w:r>
            <w:r w:rsidR="00A816E2" w:rsidRPr="00B50E2B">
              <w:rPr>
                <w:sz w:val="22"/>
                <w:szCs w:val="22"/>
              </w:rPr>
              <w:t>Protestantismo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E67F8C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(CRE050) </w:t>
            </w:r>
            <w:r w:rsidR="00A816E2" w:rsidRPr="00B50E2B">
              <w:rPr>
                <w:sz w:val="22"/>
                <w:szCs w:val="22"/>
              </w:rPr>
              <w:t>Pentecostalismo</w:t>
            </w:r>
          </w:p>
          <w:p w:rsidR="00A816E2" w:rsidRPr="00B50E2B" w:rsidRDefault="00A816E2" w:rsidP="00A853DE">
            <w:pPr>
              <w:jc w:val="center"/>
              <w:rPr>
                <w:b/>
                <w:sz w:val="22"/>
                <w:szCs w:val="22"/>
              </w:rPr>
            </w:pPr>
          </w:p>
          <w:p w:rsidR="00A816E2" w:rsidRPr="00550DDA" w:rsidRDefault="00A70982" w:rsidP="00A853D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50DDA">
              <w:rPr>
                <w:b/>
                <w:sz w:val="22"/>
                <w:szCs w:val="22"/>
                <w:u w:val="single"/>
              </w:rPr>
              <w:t>(TC</w:t>
            </w:r>
            <w:r w:rsidR="00A816E2" w:rsidRPr="00550DDA">
              <w:rPr>
                <w:b/>
                <w:sz w:val="22"/>
                <w:szCs w:val="22"/>
                <w:u w:val="single"/>
              </w:rPr>
              <w:t>2)</w:t>
            </w:r>
            <w:r w:rsidRPr="00550DDA">
              <w:rPr>
                <w:b/>
                <w:sz w:val="22"/>
                <w:szCs w:val="22"/>
                <w:u w:val="single"/>
              </w:rPr>
              <w:t xml:space="preserve"> – 2 disciplinas</w:t>
            </w:r>
            <w:r w:rsidR="00A816E2" w:rsidRPr="00550DD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816E2" w:rsidRPr="00B50E2B" w:rsidRDefault="00E67F8C" w:rsidP="00550DDA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(CRE071) </w:t>
            </w:r>
            <w:r w:rsidR="00A816E2" w:rsidRPr="00B50E2B">
              <w:rPr>
                <w:sz w:val="22"/>
                <w:szCs w:val="22"/>
              </w:rPr>
              <w:t>Religiões Afro-Brasileiras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 </w:t>
            </w:r>
          </w:p>
          <w:p w:rsidR="00A816E2" w:rsidRPr="00B50E2B" w:rsidRDefault="00E67F8C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(CRE0</w:t>
            </w:r>
            <w:r w:rsidR="003070F3" w:rsidRPr="00B50E2B">
              <w:rPr>
                <w:sz w:val="22"/>
                <w:szCs w:val="22"/>
              </w:rPr>
              <w:t xml:space="preserve">48) </w:t>
            </w:r>
            <w:r w:rsidR="00A816E2" w:rsidRPr="00B50E2B">
              <w:rPr>
                <w:sz w:val="22"/>
                <w:szCs w:val="22"/>
              </w:rPr>
              <w:t xml:space="preserve">Espiritismo Kardecista </w:t>
            </w:r>
          </w:p>
          <w:p w:rsidR="00A816E2" w:rsidRPr="00B50E2B" w:rsidRDefault="00A816E2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5D5A75" w:rsidRDefault="003070F3" w:rsidP="00A853DE">
            <w:pPr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(CRE049) </w:t>
            </w:r>
            <w:r w:rsidR="00A816E2" w:rsidRPr="00B50E2B">
              <w:rPr>
                <w:sz w:val="22"/>
                <w:szCs w:val="22"/>
              </w:rPr>
              <w:t>Novas Expressões Religiosas</w:t>
            </w:r>
            <w:proofErr w:type="gramStart"/>
            <w:r w:rsidR="00A816E2" w:rsidRPr="005D5A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6E2491" w:rsidRDefault="00A816E2" w:rsidP="00A853DE">
            <w:pPr>
              <w:jc w:val="center"/>
              <w:rPr>
                <w:b/>
                <w:sz w:val="22"/>
                <w:szCs w:val="22"/>
              </w:rPr>
            </w:pPr>
            <w:proofErr w:type="gramEnd"/>
            <w:r w:rsidRPr="00CF34E2">
              <w:rPr>
                <w:b/>
                <w:sz w:val="22"/>
                <w:szCs w:val="22"/>
              </w:rPr>
              <w:t>Núcleo: Religião e Questões Contemporâneas</w:t>
            </w:r>
            <w:r w:rsidR="00CF34E2" w:rsidRPr="00CF34E2">
              <w:rPr>
                <w:b/>
                <w:sz w:val="22"/>
                <w:szCs w:val="22"/>
              </w:rPr>
              <w:t xml:space="preserve"> </w:t>
            </w:r>
            <w:r w:rsidR="00CF34E2" w:rsidRPr="006E2491">
              <w:rPr>
                <w:b/>
                <w:sz w:val="22"/>
                <w:szCs w:val="22"/>
              </w:rPr>
              <w:t>– 2 disciplinas</w:t>
            </w:r>
          </w:p>
          <w:p w:rsidR="00A816E2" w:rsidRPr="00B50E2B" w:rsidRDefault="003070F3" w:rsidP="00CF34E2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(CRE056) </w:t>
            </w:r>
            <w:r w:rsidR="00A816E2" w:rsidRPr="00B50E2B">
              <w:rPr>
                <w:sz w:val="20"/>
              </w:rPr>
              <w:t xml:space="preserve">Religião, Tolerância e </w:t>
            </w:r>
            <w:proofErr w:type="gramStart"/>
            <w:r w:rsidR="00A816E2" w:rsidRPr="00B50E2B">
              <w:rPr>
                <w:sz w:val="20"/>
              </w:rPr>
              <w:t>Ecumenismo</w:t>
            </w:r>
            <w:proofErr w:type="gramEnd"/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3070F3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(CRE069) </w:t>
            </w:r>
            <w:r w:rsidR="00A816E2" w:rsidRPr="00B50E2B">
              <w:rPr>
                <w:sz w:val="20"/>
              </w:rPr>
              <w:t xml:space="preserve">Religião, Modernidade e </w:t>
            </w:r>
            <w:proofErr w:type="gramStart"/>
            <w:r w:rsidR="00A816E2" w:rsidRPr="00B50E2B">
              <w:rPr>
                <w:sz w:val="20"/>
              </w:rPr>
              <w:t>Secularização</w:t>
            </w:r>
            <w:proofErr w:type="gramEnd"/>
            <w:r w:rsidR="00A816E2" w:rsidRPr="00B50E2B">
              <w:rPr>
                <w:sz w:val="20"/>
              </w:rPr>
              <w:t xml:space="preserve"> 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3070F3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(CRE067) </w:t>
            </w:r>
            <w:r w:rsidR="00A816E2" w:rsidRPr="00B50E2B">
              <w:rPr>
                <w:sz w:val="20"/>
              </w:rPr>
              <w:t xml:space="preserve">Religião, Pós-Modernidade e </w:t>
            </w:r>
            <w:proofErr w:type="spellStart"/>
            <w:r w:rsidR="00A816E2" w:rsidRPr="00B50E2B">
              <w:rPr>
                <w:sz w:val="20"/>
              </w:rPr>
              <w:t>Pós-</w:t>
            </w:r>
            <w:proofErr w:type="gramStart"/>
            <w:r w:rsidR="00A816E2" w:rsidRPr="00B50E2B">
              <w:rPr>
                <w:sz w:val="20"/>
              </w:rPr>
              <w:t>Colonialidade</w:t>
            </w:r>
            <w:proofErr w:type="spellEnd"/>
            <w:proofErr w:type="gramEnd"/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3070F3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(CRE042) </w:t>
            </w:r>
            <w:r w:rsidR="00A816E2" w:rsidRPr="00B50E2B">
              <w:rPr>
                <w:sz w:val="20"/>
              </w:rPr>
              <w:t xml:space="preserve">Religião, Política e Espaço </w:t>
            </w:r>
            <w:proofErr w:type="gramStart"/>
            <w:r w:rsidR="00A816E2" w:rsidRPr="00B50E2B">
              <w:rPr>
                <w:sz w:val="20"/>
              </w:rPr>
              <w:t>Público</w:t>
            </w:r>
            <w:proofErr w:type="gramEnd"/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3070F3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(CRE046) </w:t>
            </w:r>
            <w:r w:rsidR="00A816E2" w:rsidRPr="00B50E2B">
              <w:rPr>
                <w:sz w:val="20"/>
              </w:rPr>
              <w:t xml:space="preserve">Religião e Violência 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(CRE057) </w:t>
            </w:r>
            <w:r w:rsidR="00A816E2" w:rsidRPr="00B50E2B">
              <w:rPr>
                <w:sz w:val="20"/>
              </w:rPr>
              <w:t>Religião e Estilos de Vida Contemporânea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(CRE0059) </w:t>
            </w:r>
            <w:r w:rsidR="00A816E2" w:rsidRPr="00B50E2B">
              <w:rPr>
                <w:sz w:val="20"/>
              </w:rPr>
              <w:t xml:space="preserve">Religião, Saúde e </w:t>
            </w:r>
            <w:proofErr w:type="gramStart"/>
            <w:r w:rsidR="00A816E2" w:rsidRPr="00B50E2B">
              <w:rPr>
                <w:sz w:val="20"/>
              </w:rPr>
              <w:t>Bioética</w:t>
            </w:r>
            <w:proofErr w:type="gramEnd"/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(CRE074) </w:t>
            </w:r>
            <w:r w:rsidR="00A816E2" w:rsidRPr="00B50E2B">
              <w:rPr>
                <w:sz w:val="20"/>
              </w:rPr>
              <w:t xml:space="preserve">Religião, Gênero e </w:t>
            </w:r>
            <w:proofErr w:type="gramStart"/>
            <w:r w:rsidR="00A816E2" w:rsidRPr="00B50E2B">
              <w:rPr>
                <w:sz w:val="20"/>
              </w:rPr>
              <w:t>Sexualidade</w:t>
            </w:r>
            <w:proofErr w:type="gramEnd"/>
            <w:r w:rsidR="00A816E2" w:rsidRPr="00B50E2B">
              <w:rPr>
                <w:sz w:val="20"/>
              </w:rPr>
              <w:t xml:space="preserve"> </w:t>
            </w:r>
          </w:p>
          <w:p w:rsidR="00A816E2" w:rsidRPr="00B50E2B" w:rsidRDefault="00A816E2" w:rsidP="00A853DE">
            <w:pPr>
              <w:rPr>
                <w:b/>
                <w:sz w:val="20"/>
              </w:rPr>
            </w:pPr>
          </w:p>
          <w:p w:rsidR="00A816E2" w:rsidRPr="00CF34E2" w:rsidRDefault="00A816E2" w:rsidP="00A853DE">
            <w:pPr>
              <w:jc w:val="center"/>
              <w:rPr>
                <w:b/>
                <w:sz w:val="22"/>
                <w:szCs w:val="22"/>
              </w:rPr>
            </w:pPr>
            <w:r w:rsidRPr="00CF34E2">
              <w:rPr>
                <w:b/>
                <w:sz w:val="22"/>
                <w:szCs w:val="22"/>
              </w:rPr>
              <w:t>Núcleo: Religião e Outros Discursos</w:t>
            </w:r>
            <w:r w:rsidR="00CF34E2" w:rsidRPr="00CF34E2">
              <w:rPr>
                <w:b/>
                <w:sz w:val="22"/>
                <w:szCs w:val="22"/>
              </w:rPr>
              <w:t xml:space="preserve"> </w:t>
            </w:r>
            <w:r w:rsidR="00CF34E2" w:rsidRPr="00CF34E2">
              <w:rPr>
                <w:b/>
                <w:sz w:val="22"/>
                <w:szCs w:val="22"/>
                <w:u w:val="single"/>
              </w:rPr>
              <w:t>– 2 disciplinas</w:t>
            </w:r>
          </w:p>
          <w:p w:rsidR="00A816E2" w:rsidRPr="00B50E2B" w:rsidRDefault="00EB7E71" w:rsidP="00CF34E2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(CRE068) </w:t>
            </w:r>
            <w:r w:rsidR="00A816E2" w:rsidRPr="00B50E2B">
              <w:rPr>
                <w:sz w:val="20"/>
              </w:rPr>
              <w:t>Religião e Artes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(CRE052) </w:t>
            </w:r>
            <w:r w:rsidR="00A816E2" w:rsidRPr="00B50E2B">
              <w:rPr>
                <w:sz w:val="20"/>
              </w:rPr>
              <w:t xml:space="preserve">Religião e Mística 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   </w:t>
            </w: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(CRE051) </w:t>
            </w:r>
            <w:r w:rsidR="00A816E2" w:rsidRPr="00B50E2B">
              <w:rPr>
                <w:sz w:val="20"/>
              </w:rPr>
              <w:t xml:space="preserve">Religião e Teologia </w:t>
            </w:r>
          </w:p>
          <w:p w:rsidR="00A816E2" w:rsidRPr="00B50E2B" w:rsidRDefault="00A816E2" w:rsidP="00A853DE">
            <w:pPr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(CRE055) </w:t>
            </w:r>
            <w:r w:rsidR="00A816E2" w:rsidRPr="00B50E2B">
              <w:rPr>
                <w:sz w:val="20"/>
              </w:rPr>
              <w:t>Religião e Psique</w:t>
            </w:r>
          </w:p>
          <w:p w:rsidR="00A816E2" w:rsidRPr="00B50E2B" w:rsidRDefault="00A816E2" w:rsidP="00A853DE">
            <w:pPr>
              <w:rPr>
                <w:sz w:val="20"/>
              </w:rPr>
            </w:pPr>
          </w:p>
          <w:p w:rsidR="00A816E2" w:rsidRPr="00B50E2B" w:rsidRDefault="00EB7E71" w:rsidP="00A853DE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>(CRE0</w:t>
            </w:r>
            <w:r w:rsidR="00DF2C0F" w:rsidRPr="00B50E2B">
              <w:rPr>
                <w:sz w:val="20"/>
              </w:rPr>
              <w:t xml:space="preserve">58) </w:t>
            </w:r>
            <w:r w:rsidR="00A816E2" w:rsidRPr="00B50E2B">
              <w:rPr>
                <w:sz w:val="20"/>
              </w:rPr>
              <w:t xml:space="preserve">Religião e Educação </w:t>
            </w:r>
          </w:p>
          <w:p w:rsidR="00A816E2" w:rsidRPr="00B50E2B" w:rsidRDefault="00A816E2" w:rsidP="00A853DE">
            <w:pPr>
              <w:jc w:val="center"/>
              <w:rPr>
                <w:sz w:val="20"/>
              </w:rPr>
            </w:pPr>
          </w:p>
          <w:p w:rsidR="00A816E2" w:rsidRPr="00E3217C" w:rsidRDefault="005775CD" w:rsidP="00E3217C">
            <w:pPr>
              <w:jc w:val="center"/>
              <w:rPr>
                <w:sz w:val="20"/>
              </w:rPr>
            </w:pPr>
            <w:r w:rsidRPr="00B50E2B">
              <w:rPr>
                <w:sz w:val="20"/>
              </w:rPr>
              <w:t xml:space="preserve">(CRE045) </w:t>
            </w:r>
            <w:r w:rsidR="00A816E2" w:rsidRPr="00B50E2B">
              <w:rPr>
                <w:sz w:val="20"/>
              </w:rPr>
              <w:t>Religião e Ciência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91" w:rsidRPr="006E2491" w:rsidRDefault="00A816E2" w:rsidP="006E2491">
            <w:pPr>
              <w:jc w:val="center"/>
              <w:rPr>
                <w:b/>
                <w:sz w:val="22"/>
                <w:szCs w:val="22"/>
              </w:rPr>
            </w:pPr>
            <w:r w:rsidRPr="005D5A75">
              <w:rPr>
                <w:b/>
                <w:sz w:val="22"/>
                <w:szCs w:val="22"/>
              </w:rPr>
              <w:t>Núcleo: Textos Religiosos</w:t>
            </w:r>
            <w:r w:rsidR="006E2491">
              <w:rPr>
                <w:b/>
                <w:sz w:val="22"/>
                <w:szCs w:val="22"/>
              </w:rPr>
              <w:t xml:space="preserve"> </w:t>
            </w:r>
            <w:r w:rsidR="006E2491" w:rsidRPr="006E2491">
              <w:rPr>
                <w:b/>
                <w:sz w:val="22"/>
                <w:szCs w:val="22"/>
              </w:rPr>
              <w:t>– 2 disciplinas</w:t>
            </w:r>
          </w:p>
          <w:p w:rsidR="00A816E2" w:rsidRDefault="00A816E2" w:rsidP="00A853DE">
            <w:pPr>
              <w:jc w:val="center"/>
              <w:rPr>
                <w:b/>
                <w:sz w:val="22"/>
                <w:szCs w:val="22"/>
              </w:rPr>
            </w:pPr>
          </w:p>
          <w:p w:rsidR="00E669BD" w:rsidRPr="00B50E2B" w:rsidRDefault="00E669BD" w:rsidP="00A853DE">
            <w:pPr>
              <w:jc w:val="center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(CRE061) </w:t>
            </w:r>
            <w:r w:rsidR="00A816E2" w:rsidRPr="00B50E2B">
              <w:rPr>
                <w:sz w:val="22"/>
                <w:szCs w:val="22"/>
              </w:rPr>
              <w:t>Leitura de Textos Religiosos Clássicos I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(CRE062) </w:t>
            </w:r>
            <w:r w:rsidR="00A816E2" w:rsidRPr="00B50E2B">
              <w:rPr>
                <w:sz w:val="22"/>
                <w:szCs w:val="22"/>
              </w:rPr>
              <w:t>Leitura de Textos Religiosos Clássicos II</w:t>
            </w:r>
          </w:p>
          <w:p w:rsidR="00A816E2" w:rsidRPr="00B50E2B" w:rsidRDefault="00A816E2" w:rsidP="00A853DE">
            <w:pPr>
              <w:spacing w:line="276" w:lineRule="auto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(CRE064) </w:t>
            </w:r>
            <w:r w:rsidR="00A816E2" w:rsidRPr="00B50E2B">
              <w:rPr>
                <w:sz w:val="22"/>
                <w:szCs w:val="22"/>
              </w:rPr>
              <w:t>Leitura de Textos Religiosos Modernos I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(CRE065) </w:t>
            </w:r>
            <w:r w:rsidR="00A816E2" w:rsidRPr="00B50E2B">
              <w:rPr>
                <w:sz w:val="22"/>
                <w:szCs w:val="22"/>
              </w:rPr>
              <w:t>Leitura de Textos Religiosos Modernos II</w:t>
            </w:r>
          </w:p>
          <w:p w:rsidR="00A816E2" w:rsidRPr="005D5A75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2491" w:rsidRPr="006E2491" w:rsidRDefault="00A816E2" w:rsidP="006E2491">
            <w:pPr>
              <w:jc w:val="center"/>
              <w:rPr>
                <w:b/>
                <w:sz w:val="22"/>
                <w:szCs w:val="22"/>
              </w:rPr>
            </w:pPr>
            <w:r w:rsidRPr="005D5A75">
              <w:rPr>
                <w:b/>
                <w:sz w:val="22"/>
                <w:szCs w:val="22"/>
              </w:rPr>
              <w:t>Núcleo: Teoria e Metodologia</w:t>
            </w:r>
            <w:r w:rsidR="006E2491">
              <w:rPr>
                <w:b/>
                <w:sz w:val="22"/>
                <w:szCs w:val="22"/>
              </w:rPr>
              <w:t xml:space="preserve"> </w:t>
            </w:r>
            <w:r w:rsidR="006E2491" w:rsidRPr="006E2491">
              <w:rPr>
                <w:b/>
                <w:sz w:val="22"/>
                <w:szCs w:val="22"/>
              </w:rPr>
              <w:t>– 2 disciplinas</w:t>
            </w:r>
          </w:p>
          <w:p w:rsidR="00A816E2" w:rsidRDefault="00A816E2" w:rsidP="00A853DE">
            <w:pPr>
              <w:jc w:val="center"/>
              <w:rPr>
                <w:b/>
                <w:sz w:val="22"/>
                <w:szCs w:val="22"/>
              </w:rPr>
            </w:pPr>
          </w:p>
          <w:p w:rsidR="00E669BD" w:rsidRPr="005D5A75" w:rsidRDefault="00E669BD" w:rsidP="00A853DE">
            <w:pPr>
              <w:jc w:val="center"/>
              <w:rPr>
                <w:b/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(CRE044) </w:t>
            </w:r>
            <w:r w:rsidR="00A816E2" w:rsidRPr="00B50E2B">
              <w:rPr>
                <w:sz w:val="22"/>
                <w:szCs w:val="22"/>
              </w:rPr>
              <w:t>Análise e Interpretação em Ciência da Religião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(CRE054) </w:t>
            </w:r>
            <w:r w:rsidR="00A816E2" w:rsidRPr="00B50E2B">
              <w:rPr>
                <w:sz w:val="22"/>
                <w:szCs w:val="22"/>
              </w:rPr>
              <w:t>Espaço e Temporalidades em Ciência da Religião</w:t>
            </w:r>
          </w:p>
          <w:p w:rsidR="00A816E2" w:rsidRPr="00B50E2B" w:rsidRDefault="00A816E2" w:rsidP="00A853DE">
            <w:pPr>
              <w:spacing w:line="276" w:lineRule="auto"/>
              <w:rPr>
                <w:sz w:val="22"/>
                <w:szCs w:val="22"/>
              </w:rPr>
            </w:pPr>
          </w:p>
          <w:p w:rsidR="00A816E2" w:rsidRPr="00B50E2B" w:rsidRDefault="00E669BD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 xml:space="preserve">(CRE066) </w:t>
            </w:r>
            <w:r w:rsidR="00A816E2" w:rsidRPr="00B50E2B">
              <w:rPr>
                <w:sz w:val="22"/>
                <w:szCs w:val="22"/>
              </w:rPr>
              <w:t>Pesquisa em Ciência da Religião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-------------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Trabalho de Conclusão de Curso - TCC</w:t>
            </w:r>
          </w:p>
          <w:p w:rsidR="00A816E2" w:rsidRPr="00B50E2B" w:rsidRDefault="00A816E2" w:rsidP="00A853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E2B">
              <w:rPr>
                <w:sz w:val="22"/>
                <w:szCs w:val="22"/>
              </w:rPr>
              <w:t>(200h)</w:t>
            </w:r>
          </w:p>
          <w:p w:rsidR="00A816E2" w:rsidRPr="005D5A75" w:rsidRDefault="00A816E2" w:rsidP="00A853D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E2" w:rsidRPr="005D5A75" w:rsidRDefault="00A816E2" w:rsidP="005D5A75">
            <w:pPr>
              <w:jc w:val="center"/>
              <w:rPr>
                <w:b/>
                <w:sz w:val="18"/>
                <w:szCs w:val="22"/>
              </w:rPr>
            </w:pPr>
            <w:r w:rsidRPr="005D5A75">
              <w:rPr>
                <w:b/>
                <w:sz w:val="18"/>
                <w:szCs w:val="22"/>
              </w:rPr>
              <w:t>Disciplinas de Fundamentos</w:t>
            </w:r>
          </w:p>
          <w:p w:rsidR="00A816E2" w:rsidRPr="005D5A75" w:rsidRDefault="00CD30C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(EDU034) </w:t>
            </w:r>
            <w:r w:rsidR="00AA735F">
              <w:rPr>
                <w:sz w:val="18"/>
                <w:szCs w:val="22"/>
              </w:rPr>
              <w:t>Estado, sociedade</w:t>
            </w:r>
            <w:r w:rsidR="00A816E2" w:rsidRPr="005D5A75">
              <w:rPr>
                <w:sz w:val="18"/>
                <w:szCs w:val="22"/>
              </w:rPr>
              <w:t xml:space="preserve"> e </w:t>
            </w:r>
            <w:proofErr w:type="gramStart"/>
            <w:r w:rsidR="00A816E2" w:rsidRPr="005D5A75">
              <w:rPr>
                <w:sz w:val="18"/>
                <w:szCs w:val="22"/>
              </w:rPr>
              <w:t>educação</w:t>
            </w:r>
            <w:proofErr w:type="gramEnd"/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A816E2" w:rsidRPr="005D5A75" w:rsidRDefault="00F9698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(ADE103</w:t>
            </w:r>
            <w:r w:rsidR="00CD30C9">
              <w:rPr>
                <w:sz w:val="18"/>
                <w:szCs w:val="22"/>
              </w:rPr>
              <w:t>)</w:t>
            </w:r>
            <w:r>
              <w:rPr>
                <w:sz w:val="18"/>
                <w:szCs w:val="22"/>
              </w:rPr>
              <w:t xml:space="preserve"> </w:t>
            </w:r>
            <w:r w:rsidR="00A816E2" w:rsidRPr="005D5A75">
              <w:rPr>
                <w:sz w:val="18"/>
                <w:szCs w:val="22"/>
              </w:rPr>
              <w:t>Políticas públicas e gestão do espaço escolar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A816E2" w:rsidRPr="005D5A75" w:rsidRDefault="00F9698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(EDU147) </w:t>
            </w:r>
            <w:r w:rsidR="00A816E2" w:rsidRPr="005D5A75">
              <w:rPr>
                <w:sz w:val="18"/>
                <w:szCs w:val="22"/>
              </w:rPr>
              <w:t>Prática em políticas públicas e gestão do espaço escolar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A816E2" w:rsidRPr="005D5A75" w:rsidRDefault="00F9698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(PEO039) </w:t>
            </w:r>
            <w:r w:rsidR="00A816E2" w:rsidRPr="005D5A75">
              <w:rPr>
                <w:sz w:val="18"/>
                <w:szCs w:val="22"/>
              </w:rPr>
              <w:t>Processos de ensino e aprendizagem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A816E2" w:rsidRPr="005D5A75" w:rsidRDefault="00F9698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(EDU054) </w:t>
            </w:r>
            <w:r w:rsidR="00A816E2" w:rsidRPr="005D5A75">
              <w:rPr>
                <w:sz w:val="18"/>
                <w:szCs w:val="22"/>
              </w:rPr>
              <w:t>Questões filosóficas aplicadas à educação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A816E2" w:rsidRPr="005D5A75" w:rsidRDefault="00F9698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(LEM184) </w:t>
            </w:r>
            <w:r w:rsidR="00A816E2" w:rsidRPr="005D5A75">
              <w:rPr>
                <w:sz w:val="18"/>
                <w:szCs w:val="22"/>
              </w:rPr>
              <w:t>LIBRAS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7A72EB" w:rsidRPr="005D5A75" w:rsidRDefault="00A816E2" w:rsidP="002F6F04">
            <w:pPr>
              <w:jc w:val="center"/>
              <w:rPr>
                <w:b/>
                <w:sz w:val="18"/>
                <w:szCs w:val="22"/>
              </w:rPr>
            </w:pPr>
            <w:r w:rsidRPr="005D5A75">
              <w:rPr>
                <w:b/>
                <w:sz w:val="18"/>
                <w:szCs w:val="22"/>
              </w:rPr>
              <w:t>Disciplinas de formação específica</w:t>
            </w:r>
          </w:p>
          <w:p w:rsidR="00A816E2" w:rsidRPr="005D5A75" w:rsidRDefault="007A72E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(CRE081 + CRE082) </w:t>
            </w:r>
            <w:r w:rsidR="00A816E2" w:rsidRPr="005D5A75">
              <w:rPr>
                <w:sz w:val="18"/>
                <w:szCs w:val="22"/>
              </w:rPr>
              <w:t>Instrumentalização da Ciência da Religião para a licenciatura</w:t>
            </w:r>
          </w:p>
          <w:p w:rsidR="009A490A" w:rsidRPr="005D5A75" w:rsidRDefault="009A490A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(60+60)</w:t>
            </w:r>
          </w:p>
          <w:p w:rsidR="00A816E2" w:rsidRPr="005D5A75" w:rsidRDefault="00A816E2" w:rsidP="005D5A75">
            <w:pPr>
              <w:jc w:val="center"/>
              <w:rPr>
                <w:b/>
                <w:sz w:val="18"/>
                <w:szCs w:val="22"/>
              </w:rPr>
            </w:pPr>
          </w:p>
          <w:p w:rsidR="009A490A" w:rsidRPr="005D5A75" w:rsidRDefault="007A72E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(EDU265) </w:t>
            </w:r>
            <w:r w:rsidR="009A490A" w:rsidRPr="005D5A75">
              <w:rPr>
                <w:sz w:val="18"/>
                <w:szCs w:val="22"/>
              </w:rPr>
              <w:t>Saberes escolares do ensino religioso</w:t>
            </w:r>
          </w:p>
          <w:p w:rsidR="009A490A" w:rsidRPr="005D5A75" w:rsidRDefault="009A490A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+</w:t>
            </w:r>
          </w:p>
          <w:p w:rsidR="009A490A" w:rsidRPr="005D5A75" w:rsidRDefault="007A72E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(EDU290) </w:t>
            </w:r>
            <w:r w:rsidR="009A490A" w:rsidRPr="005D5A75">
              <w:rPr>
                <w:sz w:val="18"/>
                <w:szCs w:val="22"/>
              </w:rPr>
              <w:t>Prática Escolar em Ensino Religioso</w:t>
            </w:r>
          </w:p>
          <w:p w:rsidR="00A816E2" w:rsidRPr="005D5A75" w:rsidRDefault="00A816E2" w:rsidP="005D5A75">
            <w:pPr>
              <w:jc w:val="center"/>
              <w:rPr>
                <w:sz w:val="18"/>
                <w:szCs w:val="22"/>
              </w:rPr>
            </w:pPr>
          </w:p>
          <w:p w:rsidR="009A490A" w:rsidRPr="005D5A75" w:rsidRDefault="009A490A" w:rsidP="005D5A75">
            <w:pPr>
              <w:jc w:val="center"/>
              <w:rPr>
                <w:sz w:val="18"/>
                <w:szCs w:val="22"/>
              </w:rPr>
            </w:pPr>
          </w:p>
          <w:p w:rsidR="009A490A" w:rsidRPr="005D5A75" w:rsidRDefault="007A72E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(EDU267) </w:t>
            </w:r>
            <w:r w:rsidR="009A490A" w:rsidRPr="005D5A75">
              <w:rPr>
                <w:sz w:val="18"/>
                <w:szCs w:val="22"/>
              </w:rPr>
              <w:t>Metodologia do ensino religioso</w:t>
            </w:r>
          </w:p>
          <w:p w:rsidR="009A490A" w:rsidRPr="005D5A75" w:rsidRDefault="009A490A" w:rsidP="005D5A75">
            <w:pPr>
              <w:jc w:val="center"/>
              <w:rPr>
                <w:sz w:val="18"/>
                <w:szCs w:val="22"/>
              </w:rPr>
            </w:pPr>
          </w:p>
          <w:p w:rsidR="009A490A" w:rsidRPr="005D5A75" w:rsidRDefault="007A72EB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(EDU268) </w:t>
            </w:r>
            <w:r w:rsidR="009A490A" w:rsidRPr="005D5A75">
              <w:rPr>
                <w:sz w:val="18"/>
                <w:szCs w:val="22"/>
              </w:rPr>
              <w:t xml:space="preserve">Ensino religioso na educação básica </w:t>
            </w:r>
            <w:proofErr w:type="gramStart"/>
            <w:r w:rsidR="009A490A" w:rsidRPr="005D5A75">
              <w:rPr>
                <w:sz w:val="18"/>
                <w:szCs w:val="22"/>
              </w:rPr>
              <w:t>1</w:t>
            </w:r>
            <w:proofErr w:type="gramEnd"/>
          </w:p>
          <w:p w:rsidR="009A490A" w:rsidRPr="005D5A75" w:rsidRDefault="009A490A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+</w:t>
            </w:r>
          </w:p>
          <w:p w:rsidR="009A490A" w:rsidRPr="005D5A75" w:rsidRDefault="0006585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(EDU269) </w:t>
            </w:r>
            <w:r w:rsidR="009A490A" w:rsidRPr="005D5A75">
              <w:rPr>
                <w:sz w:val="18"/>
                <w:szCs w:val="22"/>
              </w:rPr>
              <w:t>Prática</w:t>
            </w:r>
            <w:r w:rsidR="008460F0" w:rsidRPr="005D5A75">
              <w:rPr>
                <w:sz w:val="18"/>
                <w:szCs w:val="22"/>
              </w:rPr>
              <w:t xml:space="preserve"> </w:t>
            </w:r>
            <w:proofErr w:type="gramStart"/>
            <w:r w:rsidR="008460F0" w:rsidRPr="005D5A75">
              <w:rPr>
                <w:sz w:val="18"/>
                <w:szCs w:val="22"/>
              </w:rPr>
              <w:t>1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</w:p>
          <w:p w:rsidR="008460F0" w:rsidRPr="005D5A75" w:rsidRDefault="0006585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(EDU270) </w:t>
            </w:r>
            <w:r w:rsidR="008460F0" w:rsidRPr="005D5A75">
              <w:rPr>
                <w:sz w:val="18"/>
                <w:szCs w:val="22"/>
              </w:rPr>
              <w:t xml:space="preserve">Ensino religioso na educação básica </w:t>
            </w:r>
            <w:proofErr w:type="gramStart"/>
            <w:r w:rsidR="008460F0" w:rsidRPr="005D5A75">
              <w:rPr>
                <w:sz w:val="18"/>
                <w:szCs w:val="22"/>
              </w:rPr>
              <w:t>2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+</w:t>
            </w:r>
          </w:p>
          <w:p w:rsidR="008460F0" w:rsidRPr="005D5A75" w:rsidRDefault="0006585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(EDU271) </w:t>
            </w:r>
            <w:r w:rsidR="008460F0" w:rsidRPr="005D5A75">
              <w:rPr>
                <w:sz w:val="18"/>
                <w:szCs w:val="22"/>
              </w:rPr>
              <w:t xml:space="preserve">Prática </w:t>
            </w:r>
            <w:proofErr w:type="gramStart"/>
            <w:r w:rsidR="008460F0" w:rsidRPr="005D5A75">
              <w:rPr>
                <w:sz w:val="18"/>
                <w:szCs w:val="22"/>
              </w:rPr>
              <w:t>2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</w:p>
          <w:p w:rsidR="008460F0" w:rsidRPr="005D5A75" w:rsidRDefault="0006585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(EDU272) </w:t>
            </w:r>
            <w:r w:rsidR="008460F0" w:rsidRPr="005D5A75">
              <w:rPr>
                <w:sz w:val="18"/>
                <w:szCs w:val="22"/>
              </w:rPr>
              <w:t xml:space="preserve">Reflexões sobre atuação no ensino religioso em espaços educacionais </w:t>
            </w:r>
            <w:proofErr w:type="gramStart"/>
            <w:r w:rsidR="008460F0" w:rsidRPr="005D5A75">
              <w:rPr>
                <w:sz w:val="18"/>
                <w:szCs w:val="22"/>
              </w:rPr>
              <w:t>1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+</w:t>
            </w:r>
          </w:p>
          <w:p w:rsidR="008460F0" w:rsidRPr="005D5A75" w:rsidRDefault="00065859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(EDU273) </w:t>
            </w:r>
            <w:r w:rsidR="008460F0" w:rsidRPr="005D5A75">
              <w:rPr>
                <w:sz w:val="18"/>
                <w:szCs w:val="22"/>
              </w:rPr>
              <w:t xml:space="preserve">Estágio </w:t>
            </w:r>
            <w:proofErr w:type="gramStart"/>
            <w:r w:rsidR="008460F0" w:rsidRPr="005D5A75">
              <w:rPr>
                <w:sz w:val="18"/>
                <w:szCs w:val="22"/>
              </w:rPr>
              <w:t>1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</w:p>
          <w:p w:rsidR="008460F0" w:rsidRPr="005D5A75" w:rsidRDefault="002F6F04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(EDU274) </w:t>
            </w:r>
            <w:r w:rsidR="008460F0" w:rsidRPr="005D5A75">
              <w:rPr>
                <w:sz w:val="18"/>
                <w:szCs w:val="22"/>
              </w:rPr>
              <w:t xml:space="preserve">Reflexões sobre atuação no ensino religioso em espaços educacionais </w:t>
            </w:r>
            <w:proofErr w:type="gramStart"/>
            <w:r w:rsidR="008460F0" w:rsidRPr="005D5A75">
              <w:rPr>
                <w:sz w:val="18"/>
                <w:szCs w:val="22"/>
              </w:rPr>
              <w:t>2</w:t>
            </w:r>
            <w:proofErr w:type="gramEnd"/>
          </w:p>
          <w:p w:rsidR="008460F0" w:rsidRPr="005D5A75" w:rsidRDefault="008460F0" w:rsidP="005D5A75">
            <w:pPr>
              <w:jc w:val="center"/>
              <w:rPr>
                <w:sz w:val="18"/>
                <w:szCs w:val="22"/>
              </w:rPr>
            </w:pPr>
            <w:r w:rsidRPr="005D5A75">
              <w:rPr>
                <w:sz w:val="18"/>
                <w:szCs w:val="22"/>
              </w:rPr>
              <w:t>+</w:t>
            </w:r>
          </w:p>
          <w:p w:rsidR="008460F0" w:rsidRPr="005D5A75" w:rsidRDefault="002F6F04" w:rsidP="005D5A7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(EDU275) </w:t>
            </w:r>
            <w:r w:rsidR="008460F0" w:rsidRPr="005D5A75">
              <w:rPr>
                <w:sz w:val="18"/>
                <w:szCs w:val="22"/>
              </w:rPr>
              <w:t xml:space="preserve">Estágio </w:t>
            </w:r>
            <w:proofErr w:type="gramStart"/>
            <w:r w:rsidR="008460F0" w:rsidRPr="005D5A75">
              <w:rPr>
                <w:sz w:val="18"/>
                <w:szCs w:val="22"/>
              </w:rPr>
              <w:t>2</w:t>
            </w:r>
            <w:proofErr w:type="gramEnd"/>
          </w:p>
        </w:tc>
      </w:tr>
    </w:tbl>
    <w:p w:rsidR="00C3385A" w:rsidRPr="005D5A75" w:rsidRDefault="00C3385A" w:rsidP="00D74E57"/>
    <w:sectPr w:rsidR="00C3385A" w:rsidRPr="005D5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2"/>
    <w:rsid w:val="00065859"/>
    <w:rsid w:val="002F6F04"/>
    <w:rsid w:val="003070F3"/>
    <w:rsid w:val="00550DDA"/>
    <w:rsid w:val="005775CD"/>
    <w:rsid w:val="005D1510"/>
    <w:rsid w:val="005D5A75"/>
    <w:rsid w:val="006E2491"/>
    <w:rsid w:val="007A72EB"/>
    <w:rsid w:val="008460F0"/>
    <w:rsid w:val="009509EA"/>
    <w:rsid w:val="009A490A"/>
    <w:rsid w:val="00A70982"/>
    <w:rsid w:val="00A816E2"/>
    <w:rsid w:val="00AA735F"/>
    <w:rsid w:val="00B50E2B"/>
    <w:rsid w:val="00BA795E"/>
    <w:rsid w:val="00C3385A"/>
    <w:rsid w:val="00C85E9F"/>
    <w:rsid w:val="00CD30C9"/>
    <w:rsid w:val="00CF34E2"/>
    <w:rsid w:val="00D74E57"/>
    <w:rsid w:val="00DF2C0F"/>
    <w:rsid w:val="00E3217C"/>
    <w:rsid w:val="00E669BD"/>
    <w:rsid w:val="00E67F8C"/>
    <w:rsid w:val="00EB7E71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2018-07-18T19:02:00Z</dcterms:created>
  <dcterms:modified xsi:type="dcterms:W3CDTF">2018-07-18T19:02:00Z</dcterms:modified>
</cp:coreProperties>
</file>